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666" w:rsidRDefault="00EA3336" w:rsidP="003F066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A3336">
        <w:rPr>
          <w:rFonts w:ascii="Times New Roman" w:hAnsi="Times New Roman"/>
          <w:b/>
          <w:sz w:val="28"/>
          <w:szCs w:val="28"/>
        </w:rPr>
        <w:t>План-конспект занятия</w:t>
      </w:r>
      <w:r w:rsidR="000F1D2A">
        <w:rPr>
          <w:rFonts w:ascii="Times New Roman" w:hAnsi="Times New Roman"/>
          <w:b/>
          <w:sz w:val="28"/>
          <w:szCs w:val="28"/>
        </w:rPr>
        <w:t xml:space="preserve"> «</w:t>
      </w:r>
      <w:r w:rsidR="000F1D2A" w:rsidRPr="000F1D2A">
        <w:rPr>
          <w:rFonts w:ascii="Times New Roman" w:hAnsi="Times New Roman"/>
          <w:b/>
          <w:sz w:val="28"/>
          <w:szCs w:val="28"/>
        </w:rPr>
        <w:t>Путешествие в Песочную страну</w:t>
      </w:r>
      <w:r w:rsidR="000F1D2A">
        <w:rPr>
          <w:rFonts w:ascii="Times New Roman" w:hAnsi="Times New Roman"/>
          <w:b/>
          <w:sz w:val="28"/>
          <w:szCs w:val="28"/>
        </w:rPr>
        <w:t>»</w:t>
      </w:r>
    </w:p>
    <w:p w:rsidR="000F1D2A" w:rsidRDefault="000F1D2A" w:rsidP="000F1D2A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Попугаева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Л.Н., учитель начальных классов </w:t>
      </w:r>
    </w:p>
    <w:p w:rsidR="0010470B" w:rsidRPr="000F1D2A" w:rsidRDefault="000F1D2A" w:rsidP="000F1D2A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ГБОУ СОШ № 72 Калининского района Санкт-Петербурга</w:t>
      </w:r>
    </w:p>
    <w:tbl>
      <w:tblPr>
        <w:tblW w:w="1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985"/>
        <w:gridCol w:w="4565"/>
        <w:gridCol w:w="2976"/>
        <w:gridCol w:w="1134"/>
        <w:gridCol w:w="2978"/>
      </w:tblGrid>
      <w:tr w:rsidR="003F0666" w:rsidRPr="00D11383" w:rsidTr="00995795">
        <w:trPr>
          <w:trHeight w:val="540"/>
        </w:trPr>
        <w:tc>
          <w:tcPr>
            <w:tcW w:w="1809" w:type="dxa"/>
            <w:vMerge w:val="restart"/>
          </w:tcPr>
          <w:p w:rsidR="003F0666" w:rsidRPr="00D11383" w:rsidRDefault="003F0666" w:rsidP="00E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="00EA3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985" w:type="dxa"/>
            <w:vMerge w:val="restart"/>
          </w:tcPr>
          <w:p w:rsidR="003F0666" w:rsidRPr="00D11383" w:rsidRDefault="003F0666" w:rsidP="0096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7541" w:type="dxa"/>
            <w:gridSpan w:val="2"/>
          </w:tcPr>
          <w:p w:rsidR="003F0666" w:rsidRPr="00D11383" w:rsidRDefault="003F0666" w:rsidP="0096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1134" w:type="dxa"/>
            <w:vMerge w:val="restart"/>
          </w:tcPr>
          <w:p w:rsidR="003F0666" w:rsidRPr="00EA3336" w:rsidRDefault="003F0666" w:rsidP="0096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78" w:type="dxa"/>
            <w:vMerge w:val="restart"/>
          </w:tcPr>
          <w:p w:rsidR="00EA3336" w:rsidRPr="00EA3336" w:rsidRDefault="003F0666" w:rsidP="00E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Здоровьесберегающи</w:t>
            </w:r>
            <w:r w:rsidR="00EF1A02" w:rsidRPr="00EA3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</w:p>
          <w:p w:rsidR="003F0666" w:rsidRPr="00D11383" w:rsidRDefault="003F0666" w:rsidP="00E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EA3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аспект</w:t>
            </w:r>
            <w:r w:rsidR="00EF1A02" w:rsidRPr="00EA3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r w:rsidR="00EA3336" w:rsidRPr="00EA3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</w:t>
            </w:r>
            <w:proofErr w:type="spellEnd"/>
          </w:p>
        </w:tc>
      </w:tr>
      <w:tr w:rsidR="003F0666" w:rsidRPr="00D11383" w:rsidTr="00995795">
        <w:trPr>
          <w:trHeight w:val="540"/>
        </w:trPr>
        <w:tc>
          <w:tcPr>
            <w:tcW w:w="1809" w:type="dxa"/>
            <w:vMerge/>
          </w:tcPr>
          <w:p w:rsidR="003F0666" w:rsidRPr="00D11383" w:rsidRDefault="003F0666" w:rsidP="0096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0666" w:rsidRPr="00D11383" w:rsidRDefault="003F0666" w:rsidP="0096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3F0666" w:rsidRPr="00D11383" w:rsidRDefault="003F0666" w:rsidP="0096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76" w:type="dxa"/>
          </w:tcPr>
          <w:p w:rsidR="003F0666" w:rsidRPr="00D11383" w:rsidRDefault="003F0666" w:rsidP="0096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134" w:type="dxa"/>
            <w:vMerge/>
          </w:tcPr>
          <w:p w:rsidR="003F0666" w:rsidRPr="00D11383" w:rsidRDefault="003F0666" w:rsidP="0096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3F0666" w:rsidRPr="00D11383" w:rsidRDefault="003F0666" w:rsidP="0096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C9F" w:rsidRPr="00D11383" w:rsidTr="00995795">
        <w:trPr>
          <w:trHeight w:val="540"/>
        </w:trPr>
        <w:tc>
          <w:tcPr>
            <w:tcW w:w="1809" w:type="dxa"/>
          </w:tcPr>
          <w:p w:rsidR="00AC7C9F" w:rsidRPr="00D11383" w:rsidRDefault="00995795" w:rsidP="0096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0B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Организационно-мотивационный</w:t>
            </w:r>
          </w:p>
        </w:tc>
        <w:tc>
          <w:tcPr>
            <w:tcW w:w="1985" w:type="dxa"/>
          </w:tcPr>
          <w:p w:rsidR="009B385A" w:rsidRDefault="009B385A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учащимися. </w:t>
            </w:r>
          </w:p>
          <w:p w:rsidR="00AC7C9F" w:rsidRPr="00D11383" w:rsidRDefault="009B385A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38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положительного настроя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занятие.</w:t>
            </w:r>
          </w:p>
        </w:tc>
        <w:tc>
          <w:tcPr>
            <w:tcW w:w="4565" w:type="dxa"/>
          </w:tcPr>
          <w:p w:rsidR="00AC7C9F" w:rsidRDefault="009B385A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38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Педагог встречает учащихся у входа в аудиторию и приглашает пройти на занятие.</w:t>
            </w:r>
          </w:p>
          <w:p w:rsidR="009B385A" w:rsidRPr="009B385A" w:rsidRDefault="009B385A" w:rsidP="009B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B385A" w:rsidRDefault="009B385A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Добрый день, ребята! Меня з</w:t>
            </w:r>
            <w:r w:rsidR="00AF1DA0">
              <w:rPr>
                <w:rFonts w:ascii="Times New Roman" w:eastAsia="Times New Roman" w:hAnsi="Times New Roman" w:cs="Times New Roman"/>
                <w:sz w:val="24"/>
                <w:szCs w:val="24"/>
              </w:rPr>
              <w:t>овут Любовь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Я классный руководитель 3-Б класса школы № 72. </w:t>
            </w:r>
            <w:r w:rsidR="00AF1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приглашаю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 совершить вместе со мной путешествие. Вы любите путешествовать? </w:t>
            </w:r>
          </w:p>
          <w:p w:rsidR="009B385A" w:rsidRPr="009B385A" w:rsidRDefault="009B385A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38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Ответы детей.</w:t>
            </w:r>
          </w:p>
          <w:p w:rsidR="008D6430" w:rsidRDefault="009B385A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Пожалуйста, встаньте парами. Мы отправляемся в </w:t>
            </w:r>
            <w:r w:rsidR="008D6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волшебное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путешествие.</w:t>
            </w:r>
          </w:p>
          <w:p w:rsidR="008D6430" w:rsidRDefault="008D6430" w:rsidP="008D6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Классный руководитель ведет учащихся за собой к накрытым скатертью столам (так, чтобы учащиеся не видели, что там). Ребята встают по два человека у каждого стола.</w:t>
            </w:r>
          </w:p>
          <w:p w:rsidR="008D6430" w:rsidRDefault="008D6430" w:rsidP="008D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Вот мы с Вами и пришли. Хотите узнать, куда мы попали?</w:t>
            </w:r>
          </w:p>
          <w:p w:rsidR="008D6430" w:rsidRDefault="008D6430" w:rsidP="008D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Тогда закройте глаза и не открывайте их пока я Ва</w:t>
            </w:r>
            <w:r w:rsidR="0099579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r w:rsidR="00995795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шу.</w:t>
            </w:r>
          </w:p>
          <w:p w:rsidR="008D6430" w:rsidRDefault="008D6430" w:rsidP="008D6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Педагог снимает скатерти со столов.</w:t>
            </w:r>
          </w:p>
          <w:p w:rsidR="008D6430" w:rsidRDefault="008D6430" w:rsidP="008D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995795">
              <w:rPr>
                <w:rFonts w:ascii="Times New Roman" w:eastAsia="Times New Roman" w:hAnsi="Times New Roman" w:cs="Times New Roman"/>
                <w:sz w:val="24"/>
                <w:szCs w:val="24"/>
              </w:rPr>
              <w:t>Не открывайте глаза. Положите, пожалуйста, руки перед собой. Скажите, что Вы чувствуете? Как Вы думаете, в какую страну мы попали?</w:t>
            </w:r>
          </w:p>
          <w:p w:rsidR="00995795" w:rsidRDefault="00995795" w:rsidP="008D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795" w:rsidRPr="008D6430" w:rsidRDefault="00995795" w:rsidP="008D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Откройте глаза и посмотрите. Вы абсолютно правы. Мы отправились в путешествие в Песочную страну. Положите руки на песок, почувствуйте, какой песок? </w:t>
            </w:r>
            <w:r w:rsidR="00E30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Расскажите, что Вы чувствуете? </w:t>
            </w:r>
          </w:p>
        </w:tc>
        <w:tc>
          <w:tcPr>
            <w:tcW w:w="2976" w:type="dxa"/>
          </w:tcPr>
          <w:p w:rsidR="00AC7C9F" w:rsidRDefault="009B385A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Дети заходят в аудиторию и встают в круг вместе с педагогом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B385A" w:rsidRDefault="009B385A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85A" w:rsidRDefault="009B385A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85A" w:rsidRDefault="009B385A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85A" w:rsidRDefault="009B385A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85A" w:rsidRDefault="009B385A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85A" w:rsidRDefault="009B385A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85A" w:rsidRDefault="009B385A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Да.</w:t>
            </w:r>
          </w:p>
          <w:p w:rsidR="009B385A" w:rsidRDefault="009B385A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Каждый ребенок самостоятельно находит себе пару. </w:t>
            </w:r>
          </w:p>
          <w:p w:rsidR="008D6430" w:rsidRDefault="008D6430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D6430" w:rsidRDefault="008D6430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D6430" w:rsidRDefault="008D6430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Отправляются за педагогом в путешествие.</w:t>
            </w:r>
          </w:p>
          <w:p w:rsidR="008D6430" w:rsidRDefault="008D6430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Да. </w:t>
            </w:r>
          </w:p>
          <w:p w:rsidR="008D6430" w:rsidRDefault="008D6430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430" w:rsidRDefault="008D6430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Ученики закрывают глаза.</w:t>
            </w:r>
          </w:p>
          <w:p w:rsidR="00995795" w:rsidRDefault="00995795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95795" w:rsidRDefault="00995795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просьбе педагога кладут руки перед собой на стол.</w:t>
            </w:r>
            <w:r w:rsidR="00E305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Отвечают:</w:t>
            </w:r>
          </w:p>
          <w:p w:rsidR="00995795" w:rsidRDefault="00995795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Чувствую тепло, кажется, это крупа, песок.</w:t>
            </w:r>
          </w:p>
          <w:p w:rsidR="00995795" w:rsidRDefault="00995795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Волшебная страна, Песочная страна.</w:t>
            </w:r>
          </w:p>
          <w:p w:rsidR="00995795" w:rsidRPr="00995795" w:rsidRDefault="00995795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Ответы детей:</w:t>
            </w:r>
          </w:p>
          <w:p w:rsidR="00995795" w:rsidRDefault="00995795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Теплый, мягкий, сыпучий и т.д.</w:t>
            </w:r>
          </w:p>
          <w:p w:rsidR="00E30597" w:rsidRPr="00995795" w:rsidRDefault="00E30597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Желание поиграть, построить замок и т.д.</w:t>
            </w:r>
          </w:p>
        </w:tc>
        <w:tc>
          <w:tcPr>
            <w:tcW w:w="1134" w:type="dxa"/>
          </w:tcPr>
          <w:p w:rsidR="00AC7C9F" w:rsidRPr="00D11383" w:rsidRDefault="00002FFC" w:rsidP="0000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3-4</w:t>
            </w:r>
            <w:r w:rsidR="009B3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2978" w:type="dxa"/>
          </w:tcPr>
          <w:p w:rsidR="009B385A" w:rsidRDefault="009B385A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D1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доброжелательного микроклимата. </w:t>
            </w:r>
          </w:p>
          <w:p w:rsidR="008D6430" w:rsidRPr="00D11383" w:rsidRDefault="008D6430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85A" w:rsidRDefault="009B385A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Снятие эмоционального </w:t>
            </w:r>
            <w:proofErr w:type="spellStart"/>
            <w:r w:rsidRPr="00D1138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напряжения</w:t>
            </w:r>
            <w:r w:rsidR="00E3059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E30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 w:rsidR="00E30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сотрудничество через использование игрового приема</w:t>
            </w:r>
            <w:r w:rsidRPr="00D113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D6430" w:rsidRDefault="008D6430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85A" w:rsidRPr="00D11383" w:rsidRDefault="009B385A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8D6430" w:rsidRPr="00D1138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комфортных психологических условий через организацию парной работы</w:t>
            </w:r>
            <w:r w:rsidR="008D6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(выбора партнера по желанию).</w:t>
            </w:r>
          </w:p>
          <w:p w:rsidR="00AC7C9F" w:rsidRPr="00D11383" w:rsidRDefault="00AC7C9F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C9F" w:rsidRPr="00D11383" w:rsidTr="000D641E">
        <w:trPr>
          <w:trHeight w:val="540"/>
        </w:trPr>
        <w:tc>
          <w:tcPr>
            <w:tcW w:w="1809" w:type="dxa"/>
          </w:tcPr>
          <w:p w:rsidR="00AC7C9F" w:rsidRPr="00D11383" w:rsidRDefault="000B64F8" w:rsidP="000B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Актуализация знаний </w:t>
            </w:r>
          </w:p>
        </w:tc>
        <w:tc>
          <w:tcPr>
            <w:tcW w:w="1985" w:type="dxa"/>
          </w:tcPr>
          <w:p w:rsidR="000B64F8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38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</w:t>
            </w:r>
            <w:r w:rsidRPr="00D113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B64F8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Мотивация учащихся на активную работу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занятии</w:t>
            </w:r>
            <w:r w:rsidRPr="00D113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B64F8" w:rsidRPr="00D11383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творческой работы учащихся на занятии. </w:t>
            </w:r>
          </w:p>
          <w:p w:rsidR="00AC7C9F" w:rsidRPr="00D11383" w:rsidRDefault="00AC7C9F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FFFFFF" w:themeFill="background1"/>
          </w:tcPr>
          <w:p w:rsidR="00AC7C9F" w:rsidRDefault="00E30597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597">
              <w:rPr>
                <w:rFonts w:ascii="Times New Roman" w:eastAsia="Times New Roman" w:hAnsi="Times New Roman" w:cs="Times New Roman"/>
                <w:sz w:val="24"/>
                <w:szCs w:val="24"/>
              </w:rPr>
              <w:t>- В Песочной стране живет много сказочных героев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 одним из них мы сегодня познакомимся. Для этого я предлагаю Вам отгадать загадку:</w:t>
            </w:r>
          </w:p>
          <w:p w:rsidR="00E30597" w:rsidRDefault="00E30597" w:rsidP="00E3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97">
              <w:rPr>
                <w:rFonts w:ascii="Times New Roman" w:hAnsi="Times New Roman" w:cs="Times New Roman"/>
                <w:b/>
                <w:sz w:val="24"/>
                <w:szCs w:val="24"/>
              </w:rPr>
              <w:t>Приплыла она из сказки,</w:t>
            </w:r>
            <w:r w:rsidRPr="00E305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 золотистою окраской.</w:t>
            </w:r>
            <w:r w:rsidRPr="00E305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Можешь ей желанье молвить —</w:t>
            </w:r>
            <w:r w:rsidRPr="00E305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Вдруг попробует исполнить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002FFC" w:rsidRDefault="00002FFC" w:rsidP="00002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проверим, правильно ли Вы отгадали. </w:t>
            </w:r>
          </w:p>
          <w:p w:rsidR="00AF1DA0" w:rsidRPr="00AF1DA0" w:rsidRDefault="00AF1DA0" w:rsidP="00002F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Демонстрация рыбки.</w:t>
            </w:r>
          </w:p>
          <w:p w:rsidR="00002FFC" w:rsidRDefault="00002FFC" w:rsidP="00002F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2FFC">
              <w:rPr>
                <w:rFonts w:ascii="Times New Roman" w:hAnsi="Times New Roman" w:cs="Times New Roman"/>
                <w:i/>
                <w:sz w:val="24"/>
                <w:szCs w:val="24"/>
              </w:rPr>
              <w:t>Беседа:</w:t>
            </w:r>
          </w:p>
          <w:p w:rsidR="00002FFC" w:rsidRDefault="00002FFC" w:rsidP="00002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какой сказки к нам пришла золотая рыбка? Как называется произведение?</w:t>
            </w:r>
          </w:p>
          <w:p w:rsidR="00002FFC" w:rsidRDefault="00002FFC" w:rsidP="00002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автор произведения?</w:t>
            </w:r>
          </w:p>
          <w:p w:rsidR="00002FFC" w:rsidRDefault="00AF1DA0" w:rsidP="00002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чем оно</w:t>
            </w:r>
            <w:r w:rsidR="00002FF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66B9A" w:rsidRDefault="00002FFC" w:rsidP="00002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Где обитала золотая рыбка? </w:t>
            </w:r>
          </w:p>
          <w:p w:rsidR="00FF39D1" w:rsidRPr="00AF1DA0" w:rsidRDefault="00FF39D1" w:rsidP="00AF1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Скажите, какую картину увидел старик, когда пришел к морю?</w:t>
            </w:r>
          </w:p>
        </w:tc>
        <w:tc>
          <w:tcPr>
            <w:tcW w:w="2976" w:type="dxa"/>
          </w:tcPr>
          <w:p w:rsidR="00AC7C9F" w:rsidRDefault="00AC7C9F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2FFC" w:rsidRDefault="00002FFC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2FFC" w:rsidRDefault="00002FFC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2FFC" w:rsidRPr="00002FFC" w:rsidRDefault="00002FFC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отгадывают загадку</w:t>
            </w:r>
            <w:r w:rsidRPr="00002FF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02FFC" w:rsidRDefault="00002FFC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FC">
              <w:rPr>
                <w:rFonts w:ascii="Times New Roman" w:eastAsia="Times New Roman" w:hAnsi="Times New Roman" w:cs="Times New Roman"/>
                <w:sz w:val="24"/>
                <w:szCs w:val="24"/>
              </w:rPr>
              <w:t>- Золотая рыбка.</w:t>
            </w:r>
          </w:p>
          <w:p w:rsidR="00002FFC" w:rsidRDefault="00002FFC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FFC" w:rsidRDefault="00002FFC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FFC" w:rsidRDefault="00002FFC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FFC" w:rsidRDefault="00002FFC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FFC" w:rsidRDefault="00002FFC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FFC" w:rsidRDefault="00002FFC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Ответы детей:</w:t>
            </w:r>
          </w:p>
          <w:p w:rsidR="00002FFC" w:rsidRDefault="00002FFC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232412">
              <w:rPr>
                <w:rFonts w:ascii="Times New Roman" w:hAnsi="Times New Roman" w:cs="Times New Roman"/>
                <w:sz w:val="24"/>
                <w:szCs w:val="24"/>
              </w:rPr>
              <w:t>Сказка о рыбаке и рыбке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FFC" w:rsidRDefault="00002FFC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А.С.Пушкин</w:t>
            </w:r>
          </w:p>
          <w:p w:rsidR="00002FFC" w:rsidRDefault="00002FFC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старике и старухе, о том, как рыбка помогала старику и т.д.</w:t>
            </w:r>
          </w:p>
          <w:p w:rsidR="00002FFC" w:rsidRDefault="00002FFC" w:rsidP="00002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море, спокойное и т.д.</w:t>
            </w:r>
          </w:p>
          <w:p w:rsidR="001D6A3D" w:rsidRPr="000D641E" w:rsidRDefault="001D6A3D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C9F" w:rsidRPr="00D11383" w:rsidRDefault="000B64F8" w:rsidP="0096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2-3</w:t>
            </w:r>
            <w:r w:rsidR="00AA3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2978" w:type="dxa"/>
          </w:tcPr>
          <w:p w:rsidR="00AC7C9F" w:rsidRDefault="00AC7C9F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C2411" w:rsidRDefault="000C2411" w:rsidP="006F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6F7F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интереса и стимулирование мотивации учащихся к занятию посредством отгадывания загадки.</w:t>
            </w:r>
          </w:p>
          <w:p w:rsidR="006F7FD6" w:rsidRDefault="006F7FD6" w:rsidP="006F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7FD6" w:rsidRDefault="006F7FD6" w:rsidP="006F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7FD6" w:rsidRDefault="006F7FD6" w:rsidP="006F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7FD6" w:rsidRDefault="006F7FD6" w:rsidP="006F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7FD6" w:rsidRDefault="006F7FD6" w:rsidP="006F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D1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Активизация внимания и мыслительной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беседу с учащимися</w:t>
            </w:r>
            <w:r w:rsidR="000D64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D641E" w:rsidRDefault="000D641E" w:rsidP="006F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4F8" w:rsidRDefault="000B64F8" w:rsidP="000D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41E" w:rsidRPr="00D11383" w:rsidRDefault="000D641E" w:rsidP="006F7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C9F" w:rsidRPr="00D11383" w:rsidTr="00995795">
        <w:trPr>
          <w:trHeight w:val="540"/>
        </w:trPr>
        <w:tc>
          <w:tcPr>
            <w:tcW w:w="1809" w:type="dxa"/>
          </w:tcPr>
          <w:p w:rsidR="00AC7C9F" w:rsidRPr="00D11383" w:rsidRDefault="00014376" w:rsidP="000B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0B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Открытие новых знаний</w:t>
            </w:r>
          </w:p>
        </w:tc>
        <w:tc>
          <w:tcPr>
            <w:tcW w:w="1985" w:type="dxa"/>
          </w:tcPr>
          <w:p w:rsidR="00AC7C9F" w:rsidRPr="00D11383" w:rsidRDefault="00AC7C9F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0B64F8" w:rsidRDefault="000B64F8" w:rsidP="000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изобразим спокойное море.  </w:t>
            </w:r>
          </w:p>
          <w:p w:rsidR="000B64F8" w:rsidRPr="006F7FD6" w:rsidRDefault="000B64F8" w:rsidP="000B64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Звучит тихая спокойная музыка (фон).</w:t>
            </w:r>
          </w:p>
          <w:p w:rsidR="000B64F8" w:rsidRDefault="000B64F8" w:rsidP="00F3381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Для этого Вам необходимо</w:t>
            </w:r>
            <w:r w:rsidR="00F33819"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руками: одна рука идет за другой, затем обратно. У Вас получились волны.</w:t>
            </w:r>
          </w:p>
          <w:p w:rsidR="000B64F8" w:rsidRDefault="000B64F8" w:rsidP="00F3381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доске появляется образец</w:t>
            </w:r>
            <w:r w:rsidR="00F338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выполнения спокойного моря.</w:t>
            </w:r>
          </w:p>
          <w:p w:rsidR="00F33819" w:rsidRDefault="00F33819" w:rsidP="00F3381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Посмотрите еще раз теперь на доску. </w:t>
            </w:r>
          </w:p>
          <w:p w:rsidR="00F33819" w:rsidRDefault="00F33819" w:rsidP="00F3381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показывает и проговаривает действия с опорой на наглядность.</w:t>
            </w:r>
          </w:p>
          <w:p w:rsidR="000B64F8" w:rsidRPr="00F33819" w:rsidRDefault="000B64F8" w:rsidP="00F3381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3819">
              <w:rPr>
                <w:rFonts w:ascii="Times New Roman" w:hAnsi="Times New Roman" w:cs="Times New Roman"/>
                <w:sz w:val="24"/>
                <w:szCs w:val="24"/>
              </w:rPr>
              <w:t>Море спок</w:t>
            </w:r>
            <w:r w:rsidR="00066B9A">
              <w:rPr>
                <w:rFonts w:ascii="Times New Roman" w:hAnsi="Times New Roman" w:cs="Times New Roman"/>
                <w:sz w:val="24"/>
                <w:szCs w:val="24"/>
              </w:rPr>
              <w:t>ойное,</w:t>
            </w:r>
            <w:r w:rsidR="00AF1DA0">
              <w:rPr>
                <w:rFonts w:ascii="Times New Roman" w:hAnsi="Times New Roman" w:cs="Times New Roman"/>
                <w:sz w:val="24"/>
                <w:szCs w:val="24"/>
              </w:rPr>
              <w:t xml:space="preserve"> когда ясная</w:t>
            </w:r>
            <w:r w:rsidR="00F33819">
              <w:rPr>
                <w:rFonts w:ascii="Times New Roman" w:hAnsi="Times New Roman" w:cs="Times New Roman"/>
                <w:sz w:val="24"/>
                <w:szCs w:val="24"/>
              </w:rPr>
              <w:t xml:space="preserve"> погода, когда светит солнце. Чтобы </w:t>
            </w:r>
            <w:r w:rsidR="00F33819" w:rsidRPr="00F33819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солнце насыпьте чуть-чуть песка и указательным пальцем от центра выкручиваем круг.  </w:t>
            </w:r>
          </w:p>
          <w:p w:rsidR="000B64F8" w:rsidRPr="00F33819" w:rsidRDefault="00F33819" w:rsidP="00F3381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8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доске появляется образец выполнения </w:t>
            </w:r>
            <w:r w:rsidR="00066B9A">
              <w:rPr>
                <w:rFonts w:ascii="Times New Roman" w:hAnsi="Times New Roman" w:cs="Times New Roman"/>
                <w:i/>
                <w:sz w:val="24"/>
                <w:szCs w:val="24"/>
              </w:rPr>
              <w:t>рыбки</w:t>
            </w:r>
            <w:r w:rsidRPr="00F33819">
              <w:rPr>
                <w:rFonts w:ascii="Times New Roman" w:hAnsi="Times New Roman" w:cs="Times New Roman"/>
                <w:i/>
                <w:sz w:val="24"/>
                <w:szCs w:val="24"/>
              </w:rPr>
              <w:t>. Классный руководитель помогает тем, кто испытывает трудности.</w:t>
            </w:r>
          </w:p>
          <w:p w:rsidR="000B64F8" w:rsidRPr="00F33819" w:rsidRDefault="000B64F8" w:rsidP="00F33819">
            <w:pPr>
              <w:pStyle w:val="ad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F33819">
              <w:rPr>
                <w:rFonts w:ascii="Times New Roman" w:hAnsi="Times New Roman" w:cs="Times New Roman"/>
                <w:sz w:val="24"/>
                <w:szCs w:val="24"/>
              </w:rPr>
              <w:t>- Каждый из Вас сейчас нарисует свою золотую рыбку. Посмотрите и повторите это</w:t>
            </w:r>
            <w:r w:rsidR="00F33819" w:rsidRPr="00F33819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в воздухе за мной движение «петелька». Теперь на песке. После этого самостоятельно дорисовываем хвост, плавники, губы – мизинцем, глаз – указательным пальцем, чешую – тремя пальцами тычками двигаемся от хвоста к голове. </w:t>
            </w:r>
          </w:p>
          <w:p w:rsidR="00AF1DA0" w:rsidRDefault="00F33819" w:rsidP="00F33819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819">
              <w:rPr>
                <w:rFonts w:ascii="Times New Roman" w:hAnsi="Times New Roman" w:cs="Times New Roman"/>
                <w:i/>
                <w:sz w:val="24"/>
                <w:szCs w:val="24"/>
              </w:rPr>
              <w:t>На доске появляется образец выполнения солнца</w:t>
            </w:r>
            <w:r w:rsidR="00AF1DA0">
              <w:rPr>
                <w:rFonts w:ascii="Times New Roman" w:hAnsi="Times New Roman" w:cs="Times New Roman"/>
                <w:i/>
                <w:sz w:val="24"/>
                <w:szCs w:val="24"/>
              </w:rPr>
              <w:t>, педагог оказывает индивидуальную помощь</w:t>
            </w:r>
            <w:r w:rsidRPr="00F338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0B64F8" w:rsidRPr="00F33819" w:rsidRDefault="000B64F8" w:rsidP="00F3381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9">
              <w:rPr>
                <w:rFonts w:ascii="Times New Roman" w:hAnsi="Times New Roman" w:cs="Times New Roman"/>
                <w:sz w:val="24"/>
                <w:szCs w:val="24"/>
              </w:rPr>
              <w:t xml:space="preserve">- У всех получилось? Нужна ли кому-то помощь? Если кто-то справился быстрее, можете помочь своему партнеру. </w:t>
            </w:r>
          </w:p>
          <w:p w:rsidR="000B64F8" w:rsidRPr="00F33819" w:rsidRDefault="000B64F8" w:rsidP="000B64F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9">
              <w:rPr>
                <w:rFonts w:ascii="Times New Roman" w:hAnsi="Times New Roman" w:cs="Times New Roman"/>
                <w:sz w:val="24"/>
                <w:szCs w:val="24"/>
              </w:rPr>
              <w:t>- Помните, как менялось море в сказке? Каким оно было?</w:t>
            </w:r>
          </w:p>
          <w:p w:rsidR="000B64F8" w:rsidRPr="00F33819" w:rsidRDefault="000B64F8" w:rsidP="000B64F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9">
              <w:rPr>
                <w:rFonts w:ascii="Times New Roman" w:hAnsi="Times New Roman" w:cs="Times New Roman"/>
                <w:sz w:val="24"/>
                <w:szCs w:val="24"/>
              </w:rPr>
              <w:t xml:space="preserve">- Послушайте как автор описывает море </w:t>
            </w:r>
          </w:p>
          <w:p w:rsidR="000B64F8" w:rsidRPr="00F33819" w:rsidRDefault="000B64F8" w:rsidP="000B64F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8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«Вот пошел он к синему морю;</w:t>
            </w:r>
          </w:p>
          <w:p w:rsidR="000B64F8" w:rsidRPr="00F33819" w:rsidRDefault="000B64F8" w:rsidP="000B64F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Видит, море слегка </w:t>
            </w:r>
            <w:proofErr w:type="gramStart"/>
            <w:r w:rsidRPr="00F33819">
              <w:rPr>
                <w:rFonts w:ascii="Times New Roman" w:hAnsi="Times New Roman" w:cs="Times New Roman"/>
                <w:b/>
                <w:sz w:val="24"/>
                <w:szCs w:val="24"/>
              </w:rPr>
              <w:t>разыгралось..</w:t>
            </w:r>
            <w:proofErr w:type="gramEnd"/>
            <w:r w:rsidRPr="00F338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64F8" w:rsidRPr="00014376" w:rsidRDefault="000B64F8" w:rsidP="000B64F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1DA0">
              <w:rPr>
                <w:rFonts w:ascii="Times New Roman" w:hAnsi="Times New Roman" w:cs="Times New Roman"/>
                <w:sz w:val="24"/>
                <w:szCs w:val="24"/>
              </w:rPr>
              <w:t>Сначала</w:t>
            </w:r>
            <w:r w:rsidR="00BC4F74">
              <w:rPr>
                <w:rFonts w:ascii="Times New Roman" w:hAnsi="Times New Roman" w:cs="Times New Roman"/>
                <w:sz w:val="24"/>
                <w:szCs w:val="24"/>
              </w:rPr>
              <w:t xml:space="preserve"> море слегка разыгралось. Покажем это на рисунке. Нарисуем волны, добавим пену на волнах. Сделать это можно двумя пальцами. </w:t>
            </w:r>
          </w:p>
          <w:p w:rsidR="000B64F8" w:rsidRPr="00014376" w:rsidRDefault="000B64F8" w:rsidP="000B64F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F8" w:rsidRPr="00014376" w:rsidRDefault="000B64F8" w:rsidP="000B64F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376">
              <w:rPr>
                <w:rFonts w:ascii="Times New Roman" w:hAnsi="Times New Roman" w:cs="Times New Roman"/>
                <w:sz w:val="24"/>
                <w:szCs w:val="24"/>
              </w:rPr>
              <w:t xml:space="preserve">- Успокоилось ли море? </w:t>
            </w:r>
          </w:p>
          <w:p w:rsidR="000B64F8" w:rsidRPr="00014376" w:rsidRDefault="000B64F8" w:rsidP="000B64F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76">
              <w:rPr>
                <w:rFonts w:ascii="Times New Roman" w:hAnsi="Times New Roman" w:cs="Times New Roman"/>
                <w:b/>
                <w:sz w:val="24"/>
                <w:szCs w:val="24"/>
              </w:rPr>
              <w:t>- «Вот идет он к синему морю,</w:t>
            </w:r>
          </w:p>
          <w:p w:rsidR="000B64F8" w:rsidRPr="00014376" w:rsidRDefault="000B64F8" w:rsidP="000B64F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76">
              <w:rPr>
                <w:rFonts w:ascii="Times New Roman" w:hAnsi="Times New Roman" w:cs="Times New Roman"/>
                <w:b/>
                <w:sz w:val="24"/>
                <w:szCs w:val="24"/>
              </w:rPr>
              <w:t>Видит, на море чёрная буря:</w:t>
            </w:r>
          </w:p>
          <w:p w:rsidR="000B64F8" w:rsidRPr="00014376" w:rsidRDefault="000B64F8" w:rsidP="000B64F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76">
              <w:rPr>
                <w:rFonts w:ascii="Times New Roman" w:hAnsi="Times New Roman" w:cs="Times New Roman"/>
                <w:b/>
                <w:sz w:val="24"/>
                <w:szCs w:val="24"/>
              </w:rPr>
              <w:t>Так и вздулись сердитые волны…»</w:t>
            </w:r>
          </w:p>
          <w:p w:rsidR="000B64F8" w:rsidRPr="00014376" w:rsidRDefault="000B64F8" w:rsidP="000B64F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F8" w:rsidRPr="00014376" w:rsidRDefault="00014376" w:rsidP="000B64F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376">
              <w:rPr>
                <w:rStyle w:val="ae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«</w:t>
            </w:r>
            <w:r w:rsidR="000B64F8" w:rsidRPr="00014376">
              <w:rPr>
                <w:rFonts w:ascii="Times New Roman" w:hAnsi="Times New Roman" w:cs="Times New Roman"/>
                <w:sz w:val="24"/>
                <w:szCs w:val="24"/>
              </w:rPr>
              <w:t>Давайте нарисуем «сердитые волны</w:t>
            </w:r>
            <w:r w:rsidR="00BC4F74">
              <w:rPr>
                <w:rFonts w:ascii="Times New Roman" w:hAnsi="Times New Roman" w:cs="Times New Roman"/>
                <w:sz w:val="24"/>
                <w:szCs w:val="24"/>
              </w:rPr>
              <w:t xml:space="preserve">». Указательным пальцем. На небе рисуем облака, закрывающие солнце. Сделать это нужно кулачком. </w:t>
            </w:r>
            <w:r w:rsidR="000B64F8" w:rsidRPr="00BC4F74">
              <w:rPr>
                <w:rFonts w:ascii="Times New Roman" w:hAnsi="Times New Roman" w:cs="Times New Roman"/>
                <w:sz w:val="24"/>
                <w:szCs w:val="24"/>
              </w:rPr>
              <w:t>Посмотрите на образец.</w:t>
            </w:r>
          </w:p>
          <w:p w:rsidR="00014376" w:rsidRPr="00014376" w:rsidRDefault="000B64F8" w:rsidP="003A0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376">
              <w:rPr>
                <w:rFonts w:ascii="Times New Roman" w:hAnsi="Times New Roman" w:cs="Times New Roman"/>
                <w:sz w:val="24"/>
                <w:szCs w:val="24"/>
              </w:rPr>
              <w:t>- Скажите, пожалуйста, а почему море меняется в сказке?</w:t>
            </w:r>
          </w:p>
        </w:tc>
        <w:tc>
          <w:tcPr>
            <w:tcW w:w="2976" w:type="dxa"/>
          </w:tcPr>
          <w:p w:rsidR="000B64F8" w:rsidRDefault="000B64F8" w:rsidP="000B64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Ребята рисуют спокойное море,  следуя указаниям педагога (классного руководителя).</w:t>
            </w:r>
          </w:p>
          <w:p w:rsidR="000B64F8" w:rsidRDefault="000B64F8" w:rsidP="000B64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64F8" w:rsidRDefault="000B64F8" w:rsidP="000B64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64F8" w:rsidRDefault="000B64F8" w:rsidP="000B64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64F8" w:rsidRDefault="000B64F8" w:rsidP="000B64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64F8" w:rsidRDefault="000B64F8" w:rsidP="000B64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64F8" w:rsidRDefault="000B64F8" w:rsidP="000B64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3819" w:rsidRDefault="00066B9A" w:rsidP="000B64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Ребята рисуют солнце</w:t>
            </w:r>
          </w:p>
          <w:p w:rsidR="00F33819" w:rsidRDefault="00F33819" w:rsidP="000B64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3819" w:rsidRDefault="00F33819" w:rsidP="000B64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3819" w:rsidRDefault="00F33819" w:rsidP="000B64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3819" w:rsidRDefault="00F33819" w:rsidP="000B64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3819" w:rsidRDefault="00F33819" w:rsidP="000B64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3819" w:rsidRDefault="00F33819" w:rsidP="000B64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3819" w:rsidRDefault="00F33819" w:rsidP="000B64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3819" w:rsidRDefault="00F33819" w:rsidP="000B64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3819" w:rsidRDefault="00F33819" w:rsidP="000B64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64F8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Рисуют золотую рыбку из песка</w:t>
            </w:r>
          </w:p>
          <w:p w:rsidR="000B64F8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B64F8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C4F74" w:rsidRDefault="00BC4F74" w:rsidP="000B64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4F74" w:rsidRDefault="00BC4F74" w:rsidP="000B64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4F74" w:rsidRDefault="00BC4F74" w:rsidP="000B64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4F74" w:rsidRDefault="00BC4F74" w:rsidP="000B64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4F74" w:rsidRDefault="00BC4F74" w:rsidP="000B64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4F74" w:rsidRDefault="00BC4F74" w:rsidP="000B64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64F8" w:rsidRDefault="000B64F8" w:rsidP="000B64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Если есть вопросы, то дети спрашивают, уточняют.</w:t>
            </w:r>
          </w:p>
          <w:p w:rsidR="000B64F8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B64F8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B64F8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B64F8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B64F8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Ответы детей:</w:t>
            </w:r>
          </w:p>
          <w:p w:rsidR="000B64F8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Море было спокойным, потом изменилось – стало все сильнее и сильнее.</w:t>
            </w:r>
          </w:p>
          <w:p w:rsidR="000B64F8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4F8" w:rsidRPr="001D6A3D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6A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Рисуют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небольшие </w:t>
            </w:r>
            <w:r w:rsidRPr="001D6A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волны из песка </w:t>
            </w:r>
            <w:r w:rsidR="000143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(трансформация)</w:t>
            </w:r>
          </w:p>
          <w:p w:rsidR="000B64F8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4F8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4F8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Нет, стало еще сильнее. Была буря и т.д.</w:t>
            </w:r>
          </w:p>
          <w:p w:rsidR="000B64F8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4F8" w:rsidRPr="001D6A3D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6A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Рисуют волны из песка </w:t>
            </w:r>
            <w:r w:rsidR="000143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(трансформация)</w:t>
            </w:r>
          </w:p>
          <w:p w:rsidR="00AC7C9F" w:rsidRDefault="00AC7C9F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4376" w:rsidRDefault="00014376" w:rsidP="000143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Ответы детей:</w:t>
            </w:r>
          </w:p>
          <w:p w:rsidR="00014376" w:rsidRPr="00066B9A" w:rsidRDefault="00066B9A" w:rsidP="0001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9A">
              <w:rPr>
                <w:rFonts w:ascii="Times New Roman" w:eastAsia="Times New Roman" w:hAnsi="Times New Roman" w:cs="Times New Roman"/>
                <w:sz w:val="24"/>
                <w:szCs w:val="24"/>
              </w:rPr>
              <w:t>- сильный ветер, неправильные желания старухи и т.д.</w:t>
            </w:r>
          </w:p>
        </w:tc>
        <w:tc>
          <w:tcPr>
            <w:tcW w:w="1134" w:type="dxa"/>
          </w:tcPr>
          <w:p w:rsidR="00AC7C9F" w:rsidRPr="00D11383" w:rsidRDefault="003A02AF" w:rsidP="0096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="0028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2978" w:type="dxa"/>
          </w:tcPr>
          <w:p w:rsidR="000B64F8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793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Эмоциональная разрядка посредством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звукового сопровождения</w:t>
            </w:r>
            <w:r w:rsidRPr="007933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B64F8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4F8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3B55F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наглядности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словесного объяснения и тактильных приемов при обучении рисованию песком.</w:t>
            </w:r>
          </w:p>
          <w:p w:rsidR="000B64F8" w:rsidRPr="00D11383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Активизация творческой активности учащихся посредством рисования песком на световых столах. </w:t>
            </w:r>
          </w:p>
          <w:p w:rsidR="000B64F8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4F8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014376" w:rsidRPr="00D1138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</w:t>
            </w:r>
            <w:r w:rsidRPr="00D1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партнёрства </w:t>
            </w:r>
            <w:r w:rsidR="00014376" w:rsidRPr="00D11383">
              <w:rPr>
                <w:rFonts w:ascii="Times New Roman" w:eastAsia="Times New Roman" w:hAnsi="Times New Roman" w:cs="Times New Roman"/>
                <w:sz w:val="24"/>
                <w:szCs w:val="24"/>
              </w:rPr>
              <w:t>и сотрудничества</w:t>
            </w:r>
            <w:r w:rsidRPr="00D113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B64F8" w:rsidRPr="00D11383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4F8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11383">
              <w:rPr>
                <w:rFonts w:ascii="Times New Roman" w:eastAsia="Times New Roman" w:hAnsi="Times New Roman" w:cs="Times New Roman"/>
                <w:sz w:val="24"/>
                <w:szCs w:val="24"/>
              </w:rPr>
              <w:t>. Создание ситуаций успеха – личностно-ориентированные подход.</w:t>
            </w:r>
          </w:p>
          <w:p w:rsidR="000B64F8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4F8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Использование литературного слова для развития эстетического восприятия, эмоций и чувств</w:t>
            </w:r>
            <w:r w:rsidR="00014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создании образа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B64F8" w:rsidRDefault="000B64F8" w:rsidP="000B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C9F" w:rsidRPr="00014376" w:rsidRDefault="000B64F8" w:rsidP="009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Обучение приемам трансформации рисунка из песка через наглядную демонстрацию</w:t>
            </w:r>
            <w:r w:rsidR="00525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(показ), объяснение</w:t>
            </w:r>
          </w:p>
        </w:tc>
      </w:tr>
      <w:tr w:rsidR="003F0666" w:rsidRPr="00D11383" w:rsidTr="00995795">
        <w:trPr>
          <w:trHeight w:val="1774"/>
        </w:trPr>
        <w:tc>
          <w:tcPr>
            <w:tcW w:w="1809" w:type="dxa"/>
          </w:tcPr>
          <w:p w:rsidR="003F0666" w:rsidRPr="00D11383" w:rsidRDefault="00014376" w:rsidP="0096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r w:rsidRPr="00D11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 деятельности</w:t>
            </w:r>
          </w:p>
        </w:tc>
        <w:tc>
          <w:tcPr>
            <w:tcW w:w="1985" w:type="dxa"/>
          </w:tcPr>
          <w:p w:rsidR="00AF394C" w:rsidRDefault="00AF394C" w:rsidP="003A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  <w:p w:rsidR="003A02AF" w:rsidRPr="00D11383" w:rsidRDefault="003A02AF" w:rsidP="003A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Самооценка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учащимися </w:t>
            </w:r>
            <w:r w:rsidRPr="00D1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занятии</w:t>
            </w:r>
            <w:r w:rsidRPr="00D113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F0666" w:rsidRPr="00D11383" w:rsidRDefault="003A02AF" w:rsidP="0096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Самоанализ полученных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  <w:r w:rsidRPr="00D113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5" w:type="dxa"/>
          </w:tcPr>
          <w:p w:rsidR="003A02AF" w:rsidRDefault="003A02AF" w:rsidP="003A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Скажите, пожалуйста, удалось ли Вам сделать иллюстрацию к произведению Александра Сергеевича Пушкина «Сказка о рыбаке и рыбке»?</w:t>
            </w:r>
          </w:p>
          <w:p w:rsidR="003A02AF" w:rsidRDefault="003A02AF" w:rsidP="003A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Какими должны быть желания, чтобы рыбка пожелала их исполнить?</w:t>
            </w:r>
          </w:p>
          <w:p w:rsidR="003A02AF" w:rsidRDefault="003A02AF" w:rsidP="003A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Если бы Вы бросили невод и поймали золотую рыбку, какое желание Вы бы загадали? Предлагаю всем желающим загадать желание. Ведь, если верить в волшебство, то желание обязательно сбудется.</w:t>
            </w:r>
          </w:p>
          <w:p w:rsidR="00AA31E4" w:rsidRPr="001C2159" w:rsidRDefault="003A02AF" w:rsidP="003A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C2159">
              <w:rPr>
                <w:rFonts w:ascii="Times New Roman" w:eastAsia="Times New Roman" w:hAnsi="Times New Roman" w:cs="Times New Roman"/>
                <w:sz w:val="24"/>
                <w:szCs w:val="24"/>
              </w:rPr>
              <w:t>Сейчас наше путешествие подошло к концу. Мне хочется,</w:t>
            </w:r>
            <w:r w:rsidR="00AF394C" w:rsidRPr="001C2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у вас остали</w:t>
            </w:r>
            <w:r w:rsidRPr="001C2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сь на память </w:t>
            </w:r>
            <w:r w:rsidR="00D84FAE" w:rsidRPr="001C2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положительные эмоции от занятия. Всегда хочется поделиться </w:t>
            </w:r>
            <w:r w:rsidR="00D84FAE" w:rsidRPr="001C21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успехами со своими друзьями, близкими, показав свою работу, н</w:t>
            </w:r>
            <w:r w:rsidR="00AF394C" w:rsidRPr="001C2159">
              <w:rPr>
                <w:rFonts w:ascii="Times New Roman" w:eastAsia="Times New Roman" w:hAnsi="Times New Roman" w:cs="Times New Roman"/>
                <w:sz w:val="24"/>
                <w:szCs w:val="24"/>
              </w:rPr>
              <w:t>о, к сожалению, рисунок из песка нельзя забрать из Пес</w:t>
            </w:r>
            <w:r w:rsidR="00066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очной страны, его можно только сохранить </w:t>
            </w:r>
            <w:r w:rsidR="00AF394C" w:rsidRPr="001C2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своей памяти, воспоминаниях или с помощью фотоаппарата. </w:t>
            </w:r>
          </w:p>
          <w:p w:rsidR="00913778" w:rsidRPr="00D11383" w:rsidRDefault="00AA31E4" w:rsidP="00AF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Благодарю Вас за работу! </w:t>
            </w:r>
          </w:p>
        </w:tc>
        <w:tc>
          <w:tcPr>
            <w:tcW w:w="2976" w:type="dxa"/>
          </w:tcPr>
          <w:p w:rsidR="00AF394C" w:rsidRDefault="00AF394C" w:rsidP="00AF39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Ответы детей:</w:t>
            </w:r>
          </w:p>
          <w:p w:rsidR="003F0666" w:rsidRDefault="00AF394C" w:rsidP="0074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Да / Нет / Частично</w:t>
            </w:r>
          </w:p>
          <w:p w:rsidR="00AF394C" w:rsidRDefault="00AF394C" w:rsidP="0074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94C" w:rsidRDefault="00AF394C" w:rsidP="0074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94C" w:rsidRDefault="00AF394C" w:rsidP="0074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94C" w:rsidRDefault="00AF394C" w:rsidP="0074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94C" w:rsidRDefault="00AF394C" w:rsidP="0074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добрыми и т.д.</w:t>
            </w:r>
          </w:p>
          <w:p w:rsidR="00AF394C" w:rsidRDefault="00AF394C" w:rsidP="0074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94C" w:rsidRDefault="00AF394C" w:rsidP="0074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94C" w:rsidRDefault="00AF394C" w:rsidP="007474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Учащиеся загадывают желания</w:t>
            </w:r>
          </w:p>
          <w:p w:rsidR="00AF394C" w:rsidRDefault="00AF394C" w:rsidP="007474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F394C" w:rsidRDefault="00AF394C" w:rsidP="007474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F394C" w:rsidRDefault="00AF394C" w:rsidP="007474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F394C" w:rsidRPr="00AF394C" w:rsidRDefault="00AF394C" w:rsidP="007474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 наличии камер мобильных телефонов,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ученики могут сфотографировать свою работу на память. </w:t>
            </w:r>
          </w:p>
        </w:tc>
        <w:tc>
          <w:tcPr>
            <w:tcW w:w="1134" w:type="dxa"/>
          </w:tcPr>
          <w:p w:rsidR="003F0666" w:rsidRPr="003A02AF" w:rsidRDefault="00AA31E4" w:rsidP="00AA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3A02AF" w:rsidRPr="003A0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2978" w:type="dxa"/>
          </w:tcPr>
          <w:p w:rsidR="003F0666" w:rsidRDefault="00AF394C" w:rsidP="00CC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D1138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</w:t>
            </w:r>
            <w:r w:rsidRPr="00D1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эмоционального состояния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(через анализ желаний учащихся).</w:t>
            </w:r>
          </w:p>
          <w:p w:rsidR="00AF394C" w:rsidRDefault="00AF394C" w:rsidP="00CC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94C" w:rsidRPr="00D11383" w:rsidRDefault="00AF394C" w:rsidP="00CC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E6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эмоционального комфорта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 w:rsidRPr="00E6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беседу</w:t>
            </w:r>
          </w:p>
        </w:tc>
      </w:tr>
    </w:tbl>
    <w:p w:rsidR="00703EB5" w:rsidRDefault="00703EB5">
      <w:pPr>
        <w:rPr>
          <w:rFonts w:ascii="Times New Roman" w:hAnsi="Times New Roman" w:cs="Times New Roman"/>
        </w:rPr>
        <w:sectPr w:rsidR="00703EB5" w:rsidSect="00D23828">
          <w:headerReference w:type="default" r:id="rId8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F93560" w:rsidRDefault="00F93560" w:rsidP="000F1D2A">
      <w:pPr>
        <w:rPr>
          <w:rFonts w:ascii="Times New Roman" w:hAnsi="Times New Roman" w:cs="Times New Roman"/>
          <w:b/>
          <w:sz w:val="28"/>
        </w:rPr>
      </w:pPr>
    </w:p>
    <w:sectPr w:rsidR="00F93560" w:rsidSect="002475A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D11" w:rsidRDefault="003A3D11" w:rsidP="008E3E1C">
      <w:pPr>
        <w:spacing w:after="0" w:line="240" w:lineRule="auto"/>
      </w:pPr>
      <w:r>
        <w:separator/>
      </w:r>
    </w:p>
  </w:endnote>
  <w:endnote w:type="continuationSeparator" w:id="0">
    <w:p w:rsidR="003A3D11" w:rsidRDefault="003A3D11" w:rsidP="008E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D11" w:rsidRDefault="003A3D11" w:rsidP="008E3E1C">
      <w:pPr>
        <w:spacing w:after="0" w:line="240" w:lineRule="auto"/>
      </w:pPr>
      <w:r>
        <w:separator/>
      </w:r>
    </w:p>
  </w:footnote>
  <w:footnote w:type="continuationSeparator" w:id="0">
    <w:p w:rsidR="003A3D11" w:rsidRDefault="003A3D11" w:rsidP="008E3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532516"/>
      <w:docPartObj>
        <w:docPartGallery w:val="Page Numbers (Top of Page)"/>
        <w:docPartUnique/>
      </w:docPartObj>
    </w:sdtPr>
    <w:sdtEndPr/>
    <w:sdtContent>
      <w:p w:rsidR="008E3E1C" w:rsidRDefault="004E5BA3">
        <w:pPr>
          <w:pStyle w:val="a5"/>
          <w:jc w:val="center"/>
        </w:pPr>
        <w:r>
          <w:fldChar w:fldCharType="begin"/>
        </w:r>
        <w:r w:rsidR="008E3E1C">
          <w:instrText>PAGE   \* MERGEFORMAT</w:instrText>
        </w:r>
        <w:r>
          <w:fldChar w:fldCharType="separate"/>
        </w:r>
        <w:r w:rsidR="00BB5304">
          <w:rPr>
            <w:noProof/>
          </w:rPr>
          <w:t>1</w:t>
        </w:r>
        <w:r>
          <w:fldChar w:fldCharType="end"/>
        </w:r>
      </w:p>
    </w:sdtContent>
  </w:sdt>
  <w:p w:rsidR="008E3E1C" w:rsidRDefault="008E3E1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7009"/>
    <w:multiLevelType w:val="hybridMultilevel"/>
    <w:tmpl w:val="949CB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2703C"/>
    <w:multiLevelType w:val="hybridMultilevel"/>
    <w:tmpl w:val="9D7E8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84503"/>
    <w:multiLevelType w:val="hybridMultilevel"/>
    <w:tmpl w:val="A6C0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65020"/>
    <w:multiLevelType w:val="hybridMultilevel"/>
    <w:tmpl w:val="CEF8A8E2"/>
    <w:lvl w:ilvl="0" w:tplc="9C8E8A5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71C853C3"/>
    <w:multiLevelType w:val="hybridMultilevel"/>
    <w:tmpl w:val="1F186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60658"/>
    <w:multiLevelType w:val="hybridMultilevel"/>
    <w:tmpl w:val="8C1A6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2A1"/>
    <w:rsid w:val="00002FFC"/>
    <w:rsid w:val="0000428B"/>
    <w:rsid w:val="00014376"/>
    <w:rsid w:val="00027103"/>
    <w:rsid w:val="000416EA"/>
    <w:rsid w:val="00046F1B"/>
    <w:rsid w:val="000520D2"/>
    <w:rsid w:val="0006425A"/>
    <w:rsid w:val="00066B9A"/>
    <w:rsid w:val="0008567D"/>
    <w:rsid w:val="000979C5"/>
    <w:rsid w:val="000B64F8"/>
    <w:rsid w:val="000C2411"/>
    <w:rsid w:val="000D641E"/>
    <w:rsid w:val="000E3CE6"/>
    <w:rsid w:val="000E68FF"/>
    <w:rsid w:val="000F1D2A"/>
    <w:rsid w:val="0010470B"/>
    <w:rsid w:val="0011012E"/>
    <w:rsid w:val="001159EF"/>
    <w:rsid w:val="001432C2"/>
    <w:rsid w:val="001460FF"/>
    <w:rsid w:val="00161BD0"/>
    <w:rsid w:val="0018361A"/>
    <w:rsid w:val="001905E8"/>
    <w:rsid w:val="001A4AFE"/>
    <w:rsid w:val="001C2159"/>
    <w:rsid w:val="001D18F1"/>
    <w:rsid w:val="001D6A3D"/>
    <w:rsid w:val="001F4F0A"/>
    <w:rsid w:val="002121E0"/>
    <w:rsid w:val="0022494F"/>
    <w:rsid w:val="00232412"/>
    <w:rsid w:val="0023367B"/>
    <w:rsid w:val="00234637"/>
    <w:rsid w:val="00235DE1"/>
    <w:rsid w:val="0024444B"/>
    <w:rsid w:val="002475A5"/>
    <w:rsid w:val="002765D6"/>
    <w:rsid w:val="00287980"/>
    <w:rsid w:val="002A7828"/>
    <w:rsid w:val="002B31B4"/>
    <w:rsid w:val="002B3E37"/>
    <w:rsid w:val="002D75FB"/>
    <w:rsid w:val="003470B3"/>
    <w:rsid w:val="00392830"/>
    <w:rsid w:val="003A02AF"/>
    <w:rsid w:val="003A3D11"/>
    <w:rsid w:val="003B3FB0"/>
    <w:rsid w:val="003B55F7"/>
    <w:rsid w:val="003B6694"/>
    <w:rsid w:val="003D3F6F"/>
    <w:rsid w:val="003E28CC"/>
    <w:rsid w:val="003F0666"/>
    <w:rsid w:val="00441C2F"/>
    <w:rsid w:val="00452DA2"/>
    <w:rsid w:val="00453C30"/>
    <w:rsid w:val="00454A12"/>
    <w:rsid w:val="004805E6"/>
    <w:rsid w:val="004810E5"/>
    <w:rsid w:val="0049757B"/>
    <w:rsid w:val="004A014F"/>
    <w:rsid w:val="004A4DFB"/>
    <w:rsid w:val="004C5EF3"/>
    <w:rsid w:val="004D0C9D"/>
    <w:rsid w:val="004E2BF0"/>
    <w:rsid w:val="004E331C"/>
    <w:rsid w:val="004E5BA3"/>
    <w:rsid w:val="00502BD8"/>
    <w:rsid w:val="00503C9A"/>
    <w:rsid w:val="0050626B"/>
    <w:rsid w:val="005102A0"/>
    <w:rsid w:val="005258D0"/>
    <w:rsid w:val="005752B3"/>
    <w:rsid w:val="00587E88"/>
    <w:rsid w:val="00592C92"/>
    <w:rsid w:val="005C411A"/>
    <w:rsid w:val="005C5E42"/>
    <w:rsid w:val="005D32A1"/>
    <w:rsid w:val="005F082A"/>
    <w:rsid w:val="00620231"/>
    <w:rsid w:val="00651627"/>
    <w:rsid w:val="00654C40"/>
    <w:rsid w:val="00675AD7"/>
    <w:rsid w:val="006860CE"/>
    <w:rsid w:val="006B740B"/>
    <w:rsid w:val="006F4C0E"/>
    <w:rsid w:val="006F7FD6"/>
    <w:rsid w:val="00703EB5"/>
    <w:rsid w:val="00715045"/>
    <w:rsid w:val="007318E6"/>
    <w:rsid w:val="00741824"/>
    <w:rsid w:val="00747422"/>
    <w:rsid w:val="0076514C"/>
    <w:rsid w:val="007720F0"/>
    <w:rsid w:val="00793351"/>
    <w:rsid w:val="00797A74"/>
    <w:rsid w:val="007A08F4"/>
    <w:rsid w:val="007A1730"/>
    <w:rsid w:val="007B7532"/>
    <w:rsid w:val="007D366A"/>
    <w:rsid w:val="007D62D1"/>
    <w:rsid w:val="00802545"/>
    <w:rsid w:val="00806889"/>
    <w:rsid w:val="00832A69"/>
    <w:rsid w:val="008347C7"/>
    <w:rsid w:val="00841BBD"/>
    <w:rsid w:val="00842800"/>
    <w:rsid w:val="00843353"/>
    <w:rsid w:val="00857BFE"/>
    <w:rsid w:val="00860552"/>
    <w:rsid w:val="00866D4C"/>
    <w:rsid w:val="00876035"/>
    <w:rsid w:val="00886609"/>
    <w:rsid w:val="00892B31"/>
    <w:rsid w:val="008A1077"/>
    <w:rsid w:val="008A1C6B"/>
    <w:rsid w:val="008A2768"/>
    <w:rsid w:val="008A61B5"/>
    <w:rsid w:val="008C53EB"/>
    <w:rsid w:val="008C7B7C"/>
    <w:rsid w:val="008D1FD0"/>
    <w:rsid w:val="008D6430"/>
    <w:rsid w:val="008E1B51"/>
    <w:rsid w:val="008E3E1C"/>
    <w:rsid w:val="008E6122"/>
    <w:rsid w:val="00913778"/>
    <w:rsid w:val="0091655A"/>
    <w:rsid w:val="009507EE"/>
    <w:rsid w:val="00965ECA"/>
    <w:rsid w:val="00966EF0"/>
    <w:rsid w:val="00981D47"/>
    <w:rsid w:val="009864D3"/>
    <w:rsid w:val="00995795"/>
    <w:rsid w:val="00997503"/>
    <w:rsid w:val="009A1A87"/>
    <w:rsid w:val="009B20D4"/>
    <w:rsid w:val="009B385A"/>
    <w:rsid w:val="009D4399"/>
    <w:rsid w:val="009D7F62"/>
    <w:rsid w:val="009E501D"/>
    <w:rsid w:val="00A11020"/>
    <w:rsid w:val="00A212E5"/>
    <w:rsid w:val="00A23017"/>
    <w:rsid w:val="00A31F33"/>
    <w:rsid w:val="00A552C0"/>
    <w:rsid w:val="00A74B61"/>
    <w:rsid w:val="00A84BD6"/>
    <w:rsid w:val="00A86D82"/>
    <w:rsid w:val="00A93009"/>
    <w:rsid w:val="00AA0A63"/>
    <w:rsid w:val="00AA31E4"/>
    <w:rsid w:val="00AC26B6"/>
    <w:rsid w:val="00AC4DB0"/>
    <w:rsid w:val="00AC7C9F"/>
    <w:rsid w:val="00AD57CE"/>
    <w:rsid w:val="00AD6376"/>
    <w:rsid w:val="00AE0F68"/>
    <w:rsid w:val="00AE753F"/>
    <w:rsid w:val="00AF1DA0"/>
    <w:rsid w:val="00AF28AA"/>
    <w:rsid w:val="00AF394C"/>
    <w:rsid w:val="00B06762"/>
    <w:rsid w:val="00B56611"/>
    <w:rsid w:val="00B61198"/>
    <w:rsid w:val="00B760A3"/>
    <w:rsid w:val="00B77798"/>
    <w:rsid w:val="00B82301"/>
    <w:rsid w:val="00B9272E"/>
    <w:rsid w:val="00B94C83"/>
    <w:rsid w:val="00BA0F4A"/>
    <w:rsid w:val="00BA240D"/>
    <w:rsid w:val="00BB5304"/>
    <w:rsid w:val="00BB70AF"/>
    <w:rsid w:val="00BC4F74"/>
    <w:rsid w:val="00BC5AC0"/>
    <w:rsid w:val="00BD6677"/>
    <w:rsid w:val="00BF5564"/>
    <w:rsid w:val="00C03682"/>
    <w:rsid w:val="00C94537"/>
    <w:rsid w:val="00CB55D7"/>
    <w:rsid w:val="00CC64A3"/>
    <w:rsid w:val="00CE5800"/>
    <w:rsid w:val="00D02779"/>
    <w:rsid w:val="00D11383"/>
    <w:rsid w:val="00D16A3F"/>
    <w:rsid w:val="00D23828"/>
    <w:rsid w:val="00D323C4"/>
    <w:rsid w:val="00D751E2"/>
    <w:rsid w:val="00D76B0F"/>
    <w:rsid w:val="00D80633"/>
    <w:rsid w:val="00D8129A"/>
    <w:rsid w:val="00D84FAE"/>
    <w:rsid w:val="00D94525"/>
    <w:rsid w:val="00D95105"/>
    <w:rsid w:val="00DE172F"/>
    <w:rsid w:val="00E20F0B"/>
    <w:rsid w:val="00E2164E"/>
    <w:rsid w:val="00E21CF2"/>
    <w:rsid w:val="00E225E4"/>
    <w:rsid w:val="00E239B9"/>
    <w:rsid w:val="00E26CE4"/>
    <w:rsid w:val="00E30597"/>
    <w:rsid w:val="00E46545"/>
    <w:rsid w:val="00E521DA"/>
    <w:rsid w:val="00E61537"/>
    <w:rsid w:val="00E66281"/>
    <w:rsid w:val="00E831D1"/>
    <w:rsid w:val="00E943F4"/>
    <w:rsid w:val="00E950A0"/>
    <w:rsid w:val="00EA3336"/>
    <w:rsid w:val="00EE1445"/>
    <w:rsid w:val="00EF1A02"/>
    <w:rsid w:val="00F24F36"/>
    <w:rsid w:val="00F33819"/>
    <w:rsid w:val="00F454EF"/>
    <w:rsid w:val="00F61237"/>
    <w:rsid w:val="00F93560"/>
    <w:rsid w:val="00F9399E"/>
    <w:rsid w:val="00FF1631"/>
    <w:rsid w:val="00FF3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B1A5"/>
  <w15:docId w15:val="{B42BA780-C998-445D-875A-344DF78E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2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32A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5D32A1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5D32A1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5D32A1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table" w:styleId="a9">
    <w:name w:val="Table Grid"/>
    <w:basedOn w:val="a1"/>
    <w:uiPriority w:val="59"/>
    <w:rsid w:val="00046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qFormat/>
    <w:rsid w:val="00AC4DB0"/>
    <w:pPr>
      <w:spacing w:after="0" w:line="240" w:lineRule="auto"/>
    </w:pPr>
    <w:rPr>
      <w:rFonts w:ascii="Calibri" w:eastAsia="Times New Roman" w:hAnsi="Calibri" w:cs="Calibri"/>
    </w:rPr>
  </w:style>
  <w:style w:type="character" w:styleId="aa">
    <w:name w:val="Hyperlink"/>
    <w:basedOn w:val="a0"/>
    <w:uiPriority w:val="99"/>
    <w:unhideWhenUsed/>
    <w:rsid w:val="00B06762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24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675AD7"/>
    <w:pPr>
      <w:ind w:left="720"/>
      <w:contextualSpacing/>
    </w:pPr>
  </w:style>
  <w:style w:type="character" w:customStyle="1" w:styleId="FontStyle69">
    <w:name w:val="Font Style69"/>
    <w:basedOn w:val="a0"/>
    <w:rsid w:val="00453C3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9">
    <w:name w:val="Font Style89"/>
    <w:basedOn w:val="a0"/>
    <w:rsid w:val="00453C30"/>
    <w:rPr>
      <w:rFonts w:ascii="Times New Roman" w:hAnsi="Times New Roman" w:cs="Times New Roman"/>
      <w:sz w:val="18"/>
      <w:szCs w:val="18"/>
    </w:rPr>
  </w:style>
  <w:style w:type="paragraph" w:styleId="ad">
    <w:name w:val="No Spacing"/>
    <w:uiPriority w:val="1"/>
    <w:qFormat/>
    <w:rsid w:val="00FF39D1"/>
    <w:pPr>
      <w:spacing w:after="0" w:line="240" w:lineRule="auto"/>
    </w:pPr>
  </w:style>
  <w:style w:type="character" w:styleId="ae">
    <w:name w:val="Strong"/>
    <w:basedOn w:val="a0"/>
    <w:uiPriority w:val="22"/>
    <w:qFormat/>
    <w:rsid w:val="00014376"/>
    <w:rPr>
      <w:b/>
      <w:bCs/>
    </w:rPr>
  </w:style>
  <w:style w:type="paragraph" w:styleId="af">
    <w:name w:val="footer"/>
    <w:basedOn w:val="a"/>
    <w:link w:val="af0"/>
    <w:uiPriority w:val="99"/>
    <w:unhideWhenUsed/>
    <w:rsid w:val="008E3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E3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5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3024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3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25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055044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23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63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73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08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09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B9A20-F1A0-4B73-A169-D2CDF9F1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Alla Sotnikova</cp:lastModifiedBy>
  <cp:revision>3</cp:revision>
  <cp:lastPrinted>2016-03-11T05:44:00Z</cp:lastPrinted>
  <dcterms:created xsi:type="dcterms:W3CDTF">2019-04-04T16:52:00Z</dcterms:created>
  <dcterms:modified xsi:type="dcterms:W3CDTF">2019-04-04T16:55:00Z</dcterms:modified>
</cp:coreProperties>
</file>